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5B" w:rsidRPr="00C00C3B" w:rsidRDefault="00B4365B" w:rsidP="00B43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B4365B">
        <w:rPr>
          <w:rStyle w:val="q4iawc"/>
          <w:rFonts w:ascii="Times New Roman" w:hAnsi="Times New Roman" w:cs="Times New Roman"/>
          <w:b/>
          <w:sz w:val="28"/>
          <w:szCs w:val="28"/>
          <w:lang w:val="kk-KZ"/>
        </w:rPr>
        <w:t>«Болашақ» Академиясы» ММ студенттерімен кездесу</w:t>
      </w:r>
    </w:p>
    <w:p w:rsidR="00B4365B" w:rsidRPr="00C00C3B" w:rsidRDefault="00B4365B" w:rsidP="00B43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0C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2022 жылдың 12 мамырында "Zoom" платформасында Департамент қызметкерлері Шалгинбаева Ботагоз Айбековна мен Зекен Әділхан Бағдатұлы "Bolashaq "академиясы" ЖМ 4 курс студенттерімен онлайн-кездесуі өтті.</w:t>
      </w:r>
    </w:p>
    <w:p w:rsidR="00B4365B" w:rsidRPr="00C00C3B" w:rsidRDefault="00B4365B" w:rsidP="00B4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0C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Студенттерге Департамент және Қарағанды облысының аумақтық мемлекеттік кірістер басқармалары қызметінің негізгі бағыттары түсіндірілді, көрсетілімге презентация, Мемлекеттік қызметке кіру бойынша ақпарат және танысу үшін басқа да материалдар ұсынылды</w:t>
      </w:r>
      <w:bookmarkEnd w:id="0"/>
    </w:p>
    <w:p w:rsidR="00B4365B" w:rsidRPr="00B4365B" w:rsidRDefault="00B4365B" w:rsidP="00B4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Встреча со </w:t>
      </w:r>
      <w:proofErr w:type="gramStart"/>
      <w:r w:rsidRPr="00B4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студентами</w:t>
      </w:r>
      <w:proofErr w:type="gramEnd"/>
      <w:r w:rsidRPr="00B4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 «Академия «</w:t>
      </w:r>
      <w:proofErr w:type="spellStart"/>
      <w:r w:rsidRPr="00B4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Bolashaq</w:t>
      </w:r>
      <w:proofErr w:type="spellEnd"/>
      <w:r w:rsidRPr="00B4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4365B" w:rsidRPr="00B4365B" w:rsidRDefault="00B4365B" w:rsidP="00B4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2022 года на платформе «</w:t>
      </w:r>
      <w:proofErr w:type="spellStart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была проведена онлайн-встреча, организованная сотрудниками Департамента </w:t>
      </w:r>
      <w:proofErr w:type="spellStart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Шалгинбаевой</w:t>
      </w:r>
      <w:proofErr w:type="spellEnd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Ботагоз</w:t>
      </w:r>
      <w:proofErr w:type="spellEnd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Айбековной</w:t>
      </w:r>
      <w:proofErr w:type="spellEnd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Зекен</w:t>
      </w:r>
      <w:proofErr w:type="spellEnd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Әділханом</w:t>
      </w:r>
      <w:proofErr w:type="spellEnd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Бағдатұлы</w:t>
      </w:r>
      <w:proofErr w:type="spellEnd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студентами 4 курса ЧУ «Академия «</w:t>
      </w:r>
      <w:proofErr w:type="spellStart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Bolashaq</w:t>
      </w:r>
      <w:proofErr w:type="spellEnd"/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образовательной программы «Финансы».</w:t>
      </w:r>
    </w:p>
    <w:p w:rsidR="00B4365B" w:rsidRPr="00B4365B" w:rsidRDefault="00B4365B" w:rsidP="00B4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 были разъяснены основные направления деятельности Департамента и территориальных управлений государственных доходов Карагандинской области, предоставлена к показу презентация, информация по поступлению на государственную службу и другие материалы для ознакомления.</w:t>
      </w:r>
    </w:p>
    <w:p w:rsidR="00E417B3" w:rsidRDefault="009B77E6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E6" w:rsidRDefault="009B77E6" w:rsidP="00D91DAA">
      <w:pPr>
        <w:spacing w:after="0" w:line="240" w:lineRule="auto"/>
      </w:pPr>
      <w:r>
        <w:separator/>
      </w:r>
    </w:p>
  </w:endnote>
  <w:endnote w:type="continuationSeparator" w:id="0">
    <w:p w:rsidR="009B77E6" w:rsidRDefault="009B77E6" w:rsidP="00D9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E6" w:rsidRDefault="009B77E6" w:rsidP="00D91DAA">
      <w:pPr>
        <w:spacing w:after="0" w:line="240" w:lineRule="auto"/>
      </w:pPr>
      <w:r>
        <w:separator/>
      </w:r>
    </w:p>
  </w:footnote>
  <w:footnote w:type="continuationSeparator" w:id="0">
    <w:p w:rsidR="009B77E6" w:rsidRDefault="009B77E6" w:rsidP="00D91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5B"/>
    <w:rsid w:val="009B77E6"/>
    <w:rsid w:val="00A92F8D"/>
    <w:rsid w:val="00B4365B"/>
    <w:rsid w:val="00C00C3B"/>
    <w:rsid w:val="00D91DAA"/>
    <w:rsid w:val="00E93CB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4iawc">
    <w:name w:val="q4iawc"/>
    <w:basedOn w:val="a0"/>
    <w:rsid w:val="00B4365B"/>
  </w:style>
  <w:style w:type="paragraph" w:styleId="a4">
    <w:name w:val="header"/>
    <w:basedOn w:val="a"/>
    <w:link w:val="a5"/>
    <w:uiPriority w:val="99"/>
    <w:unhideWhenUsed/>
    <w:rsid w:val="00D9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AA"/>
  </w:style>
  <w:style w:type="paragraph" w:styleId="a6">
    <w:name w:val="footer"/>
    <w:basedOn w:val="a"/>
    <w:link w:val="a7"/>
    <w:uiPriority w:val="99"/>
    <w:unhideWhenUsed/>
    <w:rsid w:val="00D9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4iawc">
    <w:name w:val="q4iawc"/>
    <w:basedOn w:val="a0"/>
    <w:rsid w:val="00B4365B"/>
  </w:style>
  <w:style w:type="paragraph" w:styleId="a4">
    <w:name w:val="header"/>
    <w:basedOn w:val="a"/>
    <w:link w:val="a5"/>
    <w:uiPriority w:val="99"/>
    <w:unhideWhenUsed/>
    <w:rsid w:val="00D9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DAA"/>
  </w:style>
  <w:style w:type="paragraph" w:styleId="a6">
    <w:name w:val="footer"/>
    <w:basedOn w:val="a"/>
    <w:link w:val="a7"/>
    <w:uiPriority w:val="99"/>
    <w:unhideWhenUsed/>
    <w:rsid w:val="00D9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2022-05-17T05:09:00Z</dcterms:created>
  <dcterms:modified xsi:type="dcterms:W3CDTF">2022-05-17T05:09:00Z</dcterms:modified>
</cp:coreProperties>
</file>